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41E" w:rsidRPr="00685022" w:rsidRDefault="0028541E" w:rsidP="004B48A8">
      <w:pPr>
        <w:jc w:val="center"/>
        <w:rPr>
          <w:sz w:val="36"/>
          <w:szCs w:val="36"/>
          <w:lang w:val="en-GB"/>
        </w:rPr>
      </w:pPr>
      <w:r w:rsidRPr="00685022">
        <w:rPr>
          <w:b/>
          <w:bCs/>
          <w:sz w:val="36"/>
          <w:szCs w:val="36"/>
          <w:lang w:val="en-GB"/>
        </w:rPr>
        <w:t xml:space="preserve">COURSES IN </w:t>
      </w:r>
      <w:r w:rsidR="00452D2E" w:rsidRPr="00685022">
        <w:rPr>
          <w:b/>
          <w:bCs/>
          <w:sz w:val="36"/>
          <w:szCs w:val="36"/>
          <w:lang w:val="en-GB"/>
        </w:rPr>
        <w:t xml:space="preserve">ENGLISH </w:t>
      </w:r>
      <w:r w:rsidRPr="00685022">
        <w:rPr>
          <w:b/>
          <w:bCs/>
          <w:sz w:val="36"/>
          <w:szCs w:val="36"/>
          <w:lang w:val="en-GB"/>
        </w:rPr>
        <w:t>AND</w:t>
      </w:r>
      <w:r w:rsidR="00452D2E" w:rsidRPr="00685022">
        <w:rPr>
          <w:b/>
          <w:bCs/>
          <w:sz w:val="36"/>
          <w:szCs w:val="36"/>
          <w:lang w:val="en-GB"/>
        </w:rPr>
        <w:t xml:space="preserve"> GERMAN</w:t>
      </w:r>
      <w:r w:rsidRPr="00685022">
        <w:rPr>
          <w:b/>
          <w:bCs/>
          <w:sz w:val="36"/>
          <w:szCs w:val="36"/>
          <w:lang w:val="en-GB"/>
        </w:rPr>
        <w:t>, summer semester 20</w:t>
      </w:r>
      <w:r w:rsidR="001271D6">
        <w:rPr>
          <w:b/>
          <w:bCs/>
          <w:sz w:val="36"/>
          <w:szCs w:val="36"/>
          <w:lang w:val="en-GB"/>
        </w:rPr>
        <w:t>20</w:t>
      </w:r>
      <w:bookmarkStart w:id="0" w:name="_GoBack"/>
      <w:bookmarkEnd w:id="0"/>
      <w:r w:rsidRPr="00685022">
        <w:rPr>
          <w:b/>
          <w:bCs/>
          <w:sz w:val="36"/>
          <w:szCs w:val="36"/>
          <w:lang w:val="en-GB"/>
        </w:rPr>
        <w:t xml:space="preserve"> </w:t>
      </w:r>
    </w:p>
    <w:p w:rsidR="00452D2E" w:rsidRPr="00685022" w:rsidRDefault="00452D2E" w:rsidP="0028541E">
      <w:pPr>
        <w:rPr>
          <w:b/>
          <w:sz w:val="20"/>
          <w:szCs w:val="20"/>
          <w:lang w:val="en-GB"/>
        </w:rPr>
      </w:pPr>
    </w:p>
    <w:p w:rsidR="00452D2E" w:rsidRPr="00685022" w:rsidRDefault="00452D2E" w:rsidP="0028541E">
      <w:pPr>
        <w:rPr>
          <w:b/>
          <w:sz w:val="20"/>
          <w:szCs w:val="20"/>
          <w:lang w:val="en-GB"/>
        </w:rPr>
      </w:pPr>
    </w:p>
    <w:p w:rsidR="0028541E" w:rsidRPr="00685022" w:rsidRDefault="00C652AA" w:rsidP="0028541E">
      <w:pPr>
        <w:rPr>
          <w:b/>
          <w:bCs/>
          <w:lang w:val="en-GB"/>
        </w:rPr>
      </w:pPr>
      <w:r w:rsidRPr="00685022">
        <w:rPr>
          <w:b/>
          <w:sz w:val="20"/>
          <w:szCs w:val="20"/>
          <w:lang w:val="en-GB"/>
        </w:rPr>
        <w:t>V</w:t>
      </w:r>
      <w:r w:rsidR="009D3743" w:rsidRPr="00685022">
        <w:rPr>
          <w:b/>
          <w:sz w:val="20"/>
          <w:szCs w:val="20"/>
          <w:lang w:val="en-GB"/>
        </w:rPr>
        <w:t>ersion</w:t>
      </w:r>
      <w:r w:rsidR="00C81EEE" w:rsidRPr="00685022">
        <w:rPr>
          <w:sz w:val="20"/>
          <w:szCs w:val="20"/>
          <w:lang w:val="en-GB"/>
        </w:rPr>
        <w:t xml:space="preserve"> </w:t>
      </w:r>
      <w:r w:rsidR="001271D6">
        <w:rPr>
          <w:sz w:val="20"/>
          <w:szCs w:val="20"/>
          <w:lang w:val="en-GB"/>
        </w:rPr>
        <w:t>5</w:t>
      </w:r>
      <w:r w:rsidR="00E779C1" w:rsidRPr="00685022">
        <w:rPr>
          <w:sz w:val="20"/>
          <w:szCs w:val="20"/>
          <w:lang w:val="en-GB"/>
        </w:rPr>
        <w:t>.</w:t>
      </w:r>
      <w:r w:rsidR="006A0CC2">
        <w:rPr>
          <w:sz w:val="20"/>
          <w:szCs w:val="20"/>
          <w:lang w:val="en-GB"/>
        </w:rPr>
        <w:t>2</w:t>
      </w:r>
      <w:r w:rsidR="00E73A4A">
        <w:rPr>
          <w:sz w:val="20"/>
          <w:szCs w:val="20"/>
          <w:lang w:val="en-GB"/>
        </w:rPr>
        <w:t>.2020</w:t>
      </w:r>
      <w:r w:rsidR="00E16795" w:rsidRPr="00685022">
        <w:rPr>
          <w:sz w:val="20"/>
          <w:szCs w:val="20"/>
          <w:lang w:val="en-GB"/>
        </w:rPr>
        <w:t xml:space="preserve">          </w:t>
      </w:r>
      <w:r w:rsidR="00E16795" w:rsidRPr="00685022">
        <w:rPr>
          <w:b/>
          <w:bCs/>
          <w:lang w:val="en-GB"/>
        </w:rPr>
        <w:t xml:space="preserve">                                      </w:t>
      </w:r>
      <w:r w:rsidR="009D3743" w:rsidRPr="00685022">
        <w:rPr>
          <w:b/>
          <w:bCs/>
          <w:lang w:val="en-GB"/>
        </w:rPr>
        <w:t xml:space="preserve">                                        </w:t>
      </w:r>
    </w:p>
    <w:tbl>
      <w:tblPr>
        <w:tblW w:w="14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992"/>
        <w:gridCol w:w="3492"/>
        <w:gridCol w:w="6120"/>
        <w:gridCol w:w="1587"/>
        <w:gridCol w:w="850"/>
      </w:tblGrid>
      <w:tr w:rsidR="0028541E" w:rsidRPr="00685022" w:rsidTr="00554A05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1E" w:rsidRPr="00685022" w:rsidRDefault="0028541E" w:rsidP="00843AE1">
            <w:pPr>
              <w:pStyle w:val="Nadpis1"/>
            </w:pPr>
            <w:r w:rsidRPr="00685022">
              <w:t>Time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1E" w:rsidRPr="00685022" w:rsidRDefault="0028541E" w:rsidP="00843AE1">
            <w:pPr>
              <w:rPr>
                <w:b/>
                <w:bCs/>
                <w:lang w:val="en-GB"/>
              </w:rPr>
            </w:pPr>
            <w:r w:rsidRPr="00685022">
              <w:rPr>
                <w:b/>
                <w:bCs/>
                <w:lang w:val="en-GB"/>
              </w:rPr>
              <w:t>Room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1E" w:rsidRPr="00685022" w:rsidRDefault="0028541E" w:rsidP="00843AE1">
            <w:pPr>
              <w:rPr>
                <w:b/>
                <w:bCs/>
                <w:lang w:val="en-GB"/>
              </w:rPr>
            </w:pPr>
            <w:r w:rsidRPr="00685022">
              <w:rPr>
                <w:b/>
                <w:bCs/>
                <w:lang w:val="en-GB"/>
              </w:rPr>
              <w:t>Teacher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1E" w:rsidRPr="00685022" w:rsidRDefault="0028541E" w:rsidP="00843AE1">
            <w:pPr>
              <w:rPr>
                <w:b/>
                <w:bCs/>
                <w:lang w:val="en-GB"/>
              </w:rPr>
            </w:pPr>
            <w:r w:rsidRPr="00685022">
              <w:rPr>
                <w:b/>
                <w:bCs/>
                <w:lang w:val="en-GB"/>
              </w:rPr>
              <w:t>Subject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1E" w:rsidRPr="00685022" w:rsidRDefault="0028541E" w:rsidP="00843AE1">
            <w:pPr>
              <w:pStyle w:val="Nadpis2"/>
              <w:jc w:val="center"/>
            </w:pPr>
            <w:r w:rsidRPr="00685022">
              <w:t>Code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1E" w:rsidRPr="00685022" w:rsidRDefault="0028541E" w:rsidP="00843AE1">
            <w:pPr>
              <w:pStyle w:val="Nadpis2"/>
              <w:jc w:val="center"/>
              <w:rPr>
                <w:sz w:val="20"/>
                <w:szCs w:val="20"/>
              </w:rPr>
            </w:pPr>
            <w:r w:rsidRPr="00685022">
              <w:rPr>
                <w:sz w:val="20"/>
                <w:szCs w:val="20"/>
              </w:rPr>
              <w:t>Credits</w:t>
            </w:r>
          </w:p>
        </w:tc>
      </w:tr>
      <w:tr w:rsidR="0028541E" w:rsidRPr="00685022" w:rsidTr="00554A05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28541E" w:rsidRPr="00685022" w:rsidRDefault="007F2EEF" w:rsidP="00843AE1">
            <w:pPr>
              <w:pStyle w:val="Nadpis1"/>
            </w:pPr>
            <w:r w:rsidRPr="00685022">
              <w:t>Monday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28541E" w:rsidRPr="00685022" w:rsidRDefault="0028541E" w:rsidP="00843AE1">
            <w:pPr>
              <w:rPr>
                <w:color w:val="FFFF00"/>
                <w:lang w:val="en-GB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28541E" w:rsidRPr="00685022" w:rsidRDefault="0028541E" w:rsidP="00843AE1">
            <w:pPr>
              <w:rPr>
                <w:color w:val="FFFF00"/>
                <w:lang w:val="en-GB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28541E" w:rsidRPr="00685022" w:rsidRDefault="0028541E" w:rsidP="00843AE1">
            <w:pPr>
              <w:rPr>
                <w:color w:val="FFFF00"/>
                <w:lang w:val="en-GB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28541E" w:rsidRPr="00685022" w:rsidRDefault="0028541E" w:rsidP="00843AE1">
            <w:pPr>
              <w:jc w:val="center"/>
              <w:rPr>
                <w:color w:val="FFFF0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28541E" w:rsidRPr="00685022" w:rsidRDefault="0028541E" w:rsidP="00843AE1">
            <w:pPr>
              <w:jc w:val="center"/>
              <w:rPr>
                <w:color w:val="FFFF00"/>
                <w:lang w:val="en-GB"/>
              </w:rPr>
            </w:pPr>
          </w:p>
        </w:tc>
      </w:tr>
      <w:tr w:rsidR="00D3227E" w:rsidRPr="00685022" w:rsidTr="00554A05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7E" w:rsidRPr="00685022" w:rsidRDefault="00D3227E" w:rsidP="00843AE1">
            <w:pPr>
              <w:rPr>
                <w:lang w:val="en-GB"/>
              </w:rPr>
            </w:pPr>
            <w:r>
              <w:rPr>
                <w:lang w:val="en-GB"/>
              </w:rPr>
              <w:t>15:10-16:45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7E" w:rsidRPr="00685022" w:rsidRDefault="00D3227E" w:rsidP="00C945F4">
            <w:pPr>
              <w:rPr>
                <w:lang w:val="en-GB"/>
              </w:rPr>
            </w:pPr>
            <w:r w:rsidRPr="00685022">
              <w:rPr>
                <w:lang w:val="en-GB"/>
              </w:rPr>
              <w:t>G (303)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7E" w:rsidRPr="00685022" w:rsidRDefault="00D3227E" w:rsidP="00843AE1">
            <w:pPr>
              <w:rPr>
                <w:i/>
                <w:lang w:val="en-GB"/>
              </w:rPr>
            </w:pPr>
            <w:r w:rsidRPr="00685022">
              <w:rPr>
                <w:i/>
                <w:lang w:val="en-GB"/>
              </w:rPr>
              <w:t>Peter Morée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7E" w:rsidRPr="00685022" w:rsidRDefault="00D3227E" w:rsidP="00843AE1">
            <w:pPr>
              <w:rPr>
                <w:lang w:val="en-GB"/>
              </w:rPr>
            </w:pPr>
            <w:bookmarkStart w:id="1" w:name="RET3054"/>
            <w:r w:rsidRPr="00685022">
              <w:rPr>
                <w:lang w:val="en-GB"/>
              </w:rPr>
              <w:t>Church History: Churches in the Cold War</w:t>
            </w:r>
            <w:bookmarkEnd w:id="1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7E" w:rsidRPr="00685022" w:rsidRDefault="00D3227E" w:rsidP="00843AE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RET3041A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7E" w:rsidRPr="00685022" w:rsidRDefault="00D3227E" w:rsidP="00843AE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 6</w:t>
            </w:r>
          </w:p>
        </w:tc>
      </w:tr>
      <w:tr w:rsidR="0028541E" w:rsidRPr="00685022" w:rsidTr="00554A05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28541E" w:rsidRPr="00685022" w:rsidRDefault="007F2EEF" w:rsidP="00843AE1">
            <w:pPr>
              <w:pStyle w:val="Nadpis1"/>
            </w:pPr>
            <w:r w:rsidRPr="00685022">
              <w:t>Tuesday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28541E" w:rsidRPr="00685022" w:rsidRDefault="0028541E" w:rsidP="00843AE1">
            <w:pPr>
              <w:rPr>
                <w:color w:val="FF00FF"/>
                <w:lang w:val="en-GB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28541E" w:rsidRPr="00685022" w:rsidRDefault="0028541E" w:rsidP="00843AE1">
            <w:pPr>
              <w:rPr>
                <w:i/>
                <w:lang w:val="en-GB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28541E" w:rsidRPr="00685022" w:rsidRDefault="0028541E" w:rsidP="00843AE1">
            <w:pPr>
              <w:rPr>
                <w:lang w:val="en-GB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28541E" w:rsidRPr="00685022" w:rsidRDefault="0028541E" w:rsidP="00843AE1">
            <w:pPr>
              <w:jc w:val="center"/>
              <w:rPr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28541E" w:rsidRPr="00685022" w:rsidRDefault="0028541E" w:rsidP="00843AE1">
            <w:pPr>
              <w:jc w:val="center"/>
              <w:rPr>
                <w:lang w:val="en-GB"/>
              </w:rPr>
            </w:pPr>
          </w:p>
        </w:tc>
      </w:tr>
      <w:tr w:rsidR="00D3227E" w:rsidRPr="00685022" w:rsidTr="0000148D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7E" w:rsidRPr="00685022" w:rsidRDefault="00D3227E" w:rsidP="0000148D">
            <w:pPr>
              <w:rPr>
                <w:lang w:val="en-GB"/>
              </w:rPr>
            </w:pPr>
            <w:r w:rsidRPr="00685022">
              <w:rPr>
                <w:lang w:val="en-GB"/>
              </w:rPr>
              <w:t>9:15-10:50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7E" w:rsidRPr="00685022" w:rsidRDefault="00D3227E" w:rsidP="0000148D">
            <w:pPr>
              <w:rPr>
                <w:lang w:val="en-GB"/>
              </w:rPr>
            </w:pPr>
            <w:r w:rsidRPr="00685022">
              <w:rPr>
                <w:lang w:val="en-GB"/>
              </w:rPr>
              <w:t>G (303)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7E" w:rsidRPr="00685022" w:rsidRDefault="00D3227E" w:rsidP="0000148D">
            <w:pPr>
              <w:rPr>
                <w:i/>
                <w:lang w:val="en-GB"/>
              </w:rPr>
            </w:pPr>
            <w:r w:rsidRPr="00685022">
              <w:rPr>
                <w:i/>
                <w:lang w:val="en-GB"/>
              </w:rPr>
              <w:t>Aleš Hoznauer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7E" w:rsidRPr="00685022" w:rsidRDefault="00D3227E" w:rsidP="00C07F6C">
            <w:pPr>
              <w:rPr>
                <w:lang w:val="en-GB"/>
              </w:rPr>
            </w:pPr>
            <w:r w:rsidRPr="00685022">
              <w:rPr>
                <w:lang w:val="en-GB"/>
              </w:rPr>
              <w:t xml:space="preserve">Czech for Foreigners </w:t>
            </w:r>
            <w:r w:rsidR="00C07F6C">
              <w:rPr>
                <w:lang w:val="en-GB"/>
              </w:rPr>
              <w:t xml:space="preserve">Beginners </w:t>
            </w:r>
            <w:r w:rsidRPr="00685022">
              <w:rPr>
                <w:lang w:val="en-GB"/>
              </w:rPr>
              <w:t>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7E" w:rsidRPr="00685022" w:rsidRDefault="00D3227E" w:rsidP="0000148D">
            <w:pPr>
              <w:jc w:val="center"/>
              <w:rPr>
                <w:lang w:val="en-GB"/>
              </w:rPr>
            </w:pPr>
            <w:r w:rsidRPr="00685022">
              <w:rPr>
                <w:lang w:val="en-GB"/>
              </w:rPr>
              <w:t>RET95332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7E" w:rsidRPr="00685022" w:rsidRDefault="00D3227E" w:rsidP="0000148D">
            <w:pPr>
              <w:jc w:val="center"/>
              <w:rPr>
                <w:lang w:val="en-GB"/>
              </w:rPr>
            </w:pPr>
            <w:r w:rsidRPr="00685022">
              <w:rPr>
                <w:lang w:val="en-GB"/>
              </w:rPr>
              <w:t>P 4</w:t>
            </w:r>
          </w:p>
        </w:tc>
      </w:tr>
      <w:tr w:rsidR="00685022" w:rsidRPr="00685022" w:rsidTr="00554A05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Pr="00685022" w:rsidRDefault="00685022" w:rsidP="00F25BCB">
            <w:pPr>
              <w:rPr>
                <w:lang w:val="en-GB"/>
              </w:rPr>
            </w:pPr>
            <w:r w:rsidRPr="00685022">
              <w:rPr>
                <w:lang w:val="en-GB"/>
              </w:rPr>
              <w:t>15:10-16:45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Pr="00685022" w:rsidRDefault="00D3227E" w:rsidP="00D3227E">
            <w:pPr>
              <w:rPr>
                <w:lang w:val="en-GB"/>
              </w:rPr>
            </w:pPr>
            <w:r>
              <w:rPr>
                <w:lang w:val="en-GB"/>
              </w:rPr>
              <w:t>V</w:t>
            </w:r>
            <w:r w:rsidR="00685022" w:rsidRPr="00685022">
              <w:rPr>
                <w:lang w:val="en-GB"/>
              </w:rPr>
              <w:t xml:space="preserve"> (</w:t>
            </w:r>
            <w:r>
              <w:rPr>
                <w:lang w:val="en-GB"/>
              </w:rPr>
              <w:t>101</w:t>
            </w:r>
            <w:r w:rsidR="00685022" w:rsidRPr="00685022">
              <w:rPr>
                <w:lang w:val="en-GB"/>
              </w:rPr>
              <w:t>)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Pr="00685022" w:rsidRDefault="00685022" w:rsidP="00843AE1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>Jan Dušek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Pr="00685022" w:rsidRDefault="00685022" w:rsidP="00685022">
            <w:pPr>
              <w:rPr>
                <w:lang w:val="en-GB"/>
              </w:rPr>
            </w:pPr>
            <w:r>
              <w:rPr>
                <w:lang w:val="en-GB"/>
              </w:rPr>
              <w:t>Bible and History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Default="00685022" w:rsidP="00843AE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RET10</w:t>
            </w:r>
            <w:r w:rsidR="00D3227E">
              <w:rPr>
                <w:lang w:val="en-GB"/>
              </w:rPr>
              <w:t>06A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Default="00685022" w:rsidP="00843AE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L 2</w:t>
            </w:r>
          </w:p>
        </w:tc>
      </w:tr>
      <w:tr w:rsidR="00181D9C" w:rsidRPr="00685022" w:rsidTr="00554A05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D9C" w:rsidRPr="00685022" w:rsidRDefault="00181D9C" w:rsidP="00F25BCB">
            <w:pPr>
              <w:rPr>
                <w:lang w:val="en-GB"/>
              </w:rPr>
            </w:pPr>
            <w:r>
              <w:rPr>
                <w:lang w:val="en-GB"/>
              </w:rPr>
              <w:t>16:50-18:25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D9C" w:rsidRDefault="00181D9C" w:rsidP="00D3227E">
            <w:pPr>
              <w:rPr>
                <w:lang w:val="en-GB"/>
              </w:rPr>
            </w:pPr>
            <w:r w:rsidRPr="00685022">
              <w:rPr>
                <w:lang w:val="en-GB"/>
              </w:rPr>
              <w:t>C (103)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D9C" w:rsidRDefault="00181D9C" w:rsidP="00181D9C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>Petr Macek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D9C" w:rsidRDefault="00181D9C" w:rsidP="00181D9C">
            <w:pPr>
              <w:rPr>
                <w:lang w:val="en-GB"/>
              </w:rPr>
            </w:pPr>
            <w:r w:rsidRPr="00181D9C">
              <w:rPr>
                <w:lang w:val="en-GB"/>
              </w:rPr>
              <w:t xml:space="preserve">Systematic Theology Seminar - </w:t>
            </w:r>
            <w:r w:rsidRPr="00181D9C">
              <w:rPr>
                <w:i/>
                <w:lang w:val="en-GB"/>
              </w:rPr>
              <w:t>Doctrine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D9C" w:rsidRDefault="00181D9C" w:rsidP="00843AE1">
            <w:pPr>
              <w:jc w:val="center"/>
              <w:rPr>
                <w:lang w:val="en-GB"/>
              </w:rPr>
            </w:pPr>
            <w:r w:rsidRPr="00181D9C">
              <w:rPr>
                <w:lang w:val="en-GB"/>
              </w:rPr>
              <w:t>RET4041A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D9C" w:rsidRDefault="00181D9C" w:rsidP="00843AE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L 6</w:t>
            </w:r>
          </w:p>
        </w:tc>
      </w:tr>
      <w:tr w:rsidR="00685022" w:rsidRPr="00685022" w:rsidTr="00554A05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85022" w:rsidRPr="00685022" w:rsidRDefault="00685022" w:rsidP="00843AE1">
            <w:pPr>
              <w:pStyle w:val="Nadpis1"/>
            </w:pPr>
            <w:r w:rsidRPr="00685022">
              <w:t>Wednesday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85022" w:rsidRPr="00685022" w:rsidRDefault="00685022" w:rsidP="00843AE1">
            <w:pPr>
              <w:rPr>
                <w:color w:val="00FFFF"/>
                <w:lang w:val="en-GB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85022" w:rsidRPr="00685022" w:rsidRDefault="00685022" w:rsidP="00843AE1">
            <w:pPr>
              <w:rPr>
                <w:i/>
                <w:lang w:val="en-GB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85022" w:rsidRPr="00685022" w:rsidRDefault="00685022" w:rsidP="00843AE1">
            <w:pPr>
              <w:rPr>
                <w:lang w:val="en-GB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85022" w:rsidRPr="00685022" w:rsidRDefault="00685022" w:rsidP="00843AE1">
            <w:pPr>
              <w:jc w:val="center"/>
              <w:rPr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85022" w:rsidRPr="00685022" w:rsidRDefault="00685022" w:rsidP="00843AE1">
            <w:pPr>
              <w:jc w:val="center"/>
              <w:rPr>
                <w:lang w:val="en-GB"/>
              </w:rPr>
            </w:pPr>
          </w:p>
        </w:tc>
      </w:tr>
      <w:tr w:rsidR="003C10E5" w:rsidRPr="00685022" w:rsidTr="0000148D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0E5" w:rsidRPr="00685022" w:rsidRDefault="00E73A4A" w:rsidP="0000148D">
            <w:pPr>
              <w:rPr>
                <w:lang w:val="en-GB"/>
              </w:rPr>
            </w:pPr>
            <w:r w:rsidRPr="00685022">
              <w:rPr>
                <w:lang w:val="en-GB"/>
              </w:rPr>
              <w:t>8:30-10:00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0E5" w:rsidRPr="00685022" w:rsidRDefault="003C10E5" w:rsidP="0000148D">
            <w:pPr>
              <w:rPr>
                <w:lang w:val="en-GB"/>
              </w:rPr>
            </w:pPr>
            <w:r>
              <w:rPr>
                <w:lang w:val="en-GB"/>
              </w:rPr>
              <w:t>E (308</w:t>
            </w:r>
            <w:r w:rsidRPr="00685022">
              <w:rPr>
                <w:lang w:val="en-GB"/>
              </w:rPr>
              <w:t>)</w:t>
            </w:r>
            <w:r>
              <w:rPr>
                <w:lang w:val="en-GB"/>
              </w:rPr>
              <w:t>,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0E5" w:rsidRPr="00685022" w:rsidRDefault="003C10E5" w:rsidP="0000148D">
            <w:pPr>
              <w:rPr>
                <w:i/>
                <w:lang w:val="en-GB"/>
              </w:rPr>
            </w:pPr>
            <w:r w:rsidRPr="00685022">
              <w:rPr>
                <w:i/>
                <w:lang w:val="en-GB"/>
              </w:rPr>
              <w:t>Eva Křížová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0E5" w:rsidRPr="00685022" w:rsidRDefault="003C10E5" w:rsidP="0000148D">
            <w:pPr>
              <w:jc w:val="both"/>
              <w:rPr>
                <w:lang w:val="en-GB"/>
              </w:rPr>
            </w:pPr>
            <w:r w:rsidRPr="00685022">
              <w:rPr>
                <w:lang w:val="en-GB"/>
              </w:rPr>
              <w:t>Health, Culture and Society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0E5" w:rsidRPr="00685022" w:rsidRDefault="00E73A4A" w:rsidP="0000148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RPZ</w:t>
            </w:r>
            <w:r w:rsidR="003C10E5" w:rsidRPr="00685022">
              <w:rPr>
                <w:lang w:val="en-GB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0E5" w:rsidRPr="00685022" w:rsidRDefault="003C10E5" w:rsidP="0000148D">
            <w:pPr>
              <w:jc w:val="center"/>
              <w:rPr>
                <w:lang w:val="en-GB"/>
              </w:rPr>
            </w:pPr>
            <w:r w:rsidRPr="00685022">
              <w:rPr>
                <w:lang w:val="en-GB"/>
              </w:rPr>
              <w:t>L/S 5</w:t>
            </w:r>
          </w:p>
        </w:tc>
      </w:tr>
      <w:tr w:rsidR="00E73A4A" w:rsidRPr="00685022" w:rsidTr="0084220A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4A" w:rsidRPr="00685022" w:rsidRDefault="00E73A4A" w:rsidP="0084220A">
            <w:pPr>
              <w:rPr>
                <w:lang w:val="en-GB"/>
              </w:rPr>
            </w:pPr>
            <w:r>
              <w:rPr>
                <w:lang w:val="en-GB"/>
              </w:rPr>
              <w:t>10:05-10:50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4A" w:rsidRPr="00685022" w:rsidRDefault="00E73A4A" w:rsidP="0084220A">
            <w:pPr>
              <w:rPr>
                <w:lang w:val="en-GB"/>
              </w:rPr>
            </w:pPr>
            <w:r>
              <w:rPr>
                <w:lang w:val="en-GB"/>
              </w:rPr>
              <w:t>E (308</w:t>
            </w:r>
            <w:r w:rsidRPr="00685022">
              <w:rPr>
                <w:lang w:val="en-GB"/>
              </w:rPr>
              <w:t>)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4A" w:rsidRPr="00685022" w:rsidRDefault="00E73A4A" w:rsidP="0084220A">
            <w:pPr>
              <w:rPr>
                <w:i/>
                <w:lang w:val="en-GB"/>
              </w:rPr>
            </w:pPr>
            <w:r w:rsidRPr="00685022">
              <w:rPr>
                <w:i/>
                <w:lang w:val="en-GB"/>
              </w:rPr>
              <w:t>Jan Kranát, Olga Návratilová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4A" w:rsidRPr="0021361B" w:rsidRDefault="00E73A4A" w:rsidP="0084220A">
            <w:pPr>
              <w:rPr>
                <w:lang w:val="de-DE"/>
              </w:rPr>
            </w:pPr>
            <w:r w:rsidRPr="007254BF">
              <w:rPr>
                <w:lang w:val="de-DE"/>
              </w:rPr>
              <w:t>Philosophie (Deutsch) -</w:t>
            </w:r>
            <w:r>
              <w:rPr>
                <w:lang w:val="de-DE"/>
              </w:rPr>
              <w:t xml:space="preserve"> </w:t>
            </w:r>
            <w:r w:rsidRPr="007254BF">
              <w:rPr>
                <w:lang w:val="de-DE"/>
              </w:rPr>
              <w:t>J. G. Herder: Über die Sprache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4A" w:rsidRPr="00685022" w:rsidRDefault="00E73A4A" w:rsidP="0084220A">
            <w:pPr>
              <w:jc w:val="center"/>
              <w:rPr>
                <w:lang w:val="en-GB"/>
              </w:rPr>
            </w:pPr>
            <w:r w:rsidRPr="00685022">
              <w:rPr>
                <w:lang w:val="en-GB"/>
              </w:rPr>
              <w:t>RET7061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4A" w:rsidRPr="00685022" w:rsidRDefault="00E73A4A" w:rsidP="0084220A">
            <w:pPr>
              <w:jc w:val="center"/>
              <w:rPr>
                <w:lang w:val="en-GB"/>
              </w:rPr>
            </w:pPr>
            <w:r w:rsidRPr="00685022">
              <w:rPr>
                <w:lang w:val="en-GB"/>
              </w:rPr>
              <w:t>S 6</w:t>
            </w:r>
          </w:p>
        </w:tc>
      </w:tr>
      <w:tr w:rsidR="00D3227E" w:rsidRPr="00685022" w:rsidTr="0000148D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7E" w:rsidRPr="00685022" w:rsidRDefault="00D3227E" w:rsidP="0000148D">
            <w:pPr>
              <w:rPr>
                <w:lang w:val="en-GB"/>
              </w:rPr>
            </w:pPr>
            <w:r>
              <w:rPr>
                <w:lang w:val="en-GB"/>
              </w:rPr>
              <w:t>13:30-15:0</w:t>
            </w:r>
            <w:r w:rsidRPr="00685022">
              <w:rPr>
                <w:lang w:val="en-GB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7E" w:rsidRPr="00685022" w:rsidRDefault="00D3227E" w:rsidP="0000148D">
            <w:pPr>
              <w:rPr>
                <w:lang w:val="en-GB"/>
              </w:rPr>
            </w:pPr>
            <w:r w:rsidRPr="00685022">
              <w:rPr>
                <w:lang w:val="en-GB"/>
              </w:rPr>
              <w:t>H (425)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7E" w:rsidRPr="00685022" w:rsidRDefault="00D3227E" w:rsidP="0000148D">
            <w:pPr>
              <w:rPr>
                <w:i/>
                <w:lang w:val="en-GB"/>
              </w:rPr>
            </w:pPr>
            <w:r w:rsidRPr="00685022">
              <w:rPr>
                <w:i/>
                <w:lang w:val="en-GB"/>
              </w:rPr>
              <w:t>Tabita Landová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7E" w:rsidRPr="00685022" w:rsidRDefault="00D3227E" w:rsidP="0000148D">
            <w:pPr>
              <w:rPr>
                <w:lang w:val="en-GB"/>
              </w:rPr>
            </w:pPr>
            <w:r w:rsidRPr="00685022">
              <w:rPr>
                <w:lang w:val="en-GB"/>
              </w:rPr>
              <w:t>Liturgical Theology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7E" w:rsidRPr="00685022" w:rsidRDefault="00D3227E" w:rsidP="0000148D">
            <w:pPr>
              <w:jc w:val="center"/>
              <w:rPr>
                <w:lang w:val="en-GB"/>
              </w:rPr>
            </w:pPr>
            <w:r w:rsidRPr="00685022">
              <w:rPr>
                <w:lang w:val="en-GB"/>
              </w:rPr>
              <w:t>RET60</w:t>
            </w:r>
            <w:r>
              <w:rPr>
                <w:lang w:val="en-GB"/>
              </w:rPr>
              <w:t>44A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7E" w:rsidRPr="00685022" w:rsidRDefault="00D3227E" w:rsidP="0000148D">
            <w:pPr>
              <w:jc w:val="center"/>
              <w:rPr>
                <w:lang w:val="en-GB"/>
              </w:rPr>
            </w:pPr>
            <w:r w:rsidRPr="00685022">
              <w:rPr>
                <w:lang w:val="en-GB"/>
              </w:rPr>
              <w:t>S 6</w:t>
            </w:r>
          </w:p>
        </w:tc>
      </w:tr>
      <w:tr w:rsidR="00685022" w:rsidRPr="00685022" w:rsidTr="00554A05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Pr="00685022" w:rsidRDefault="00685022" w:rsidP="00BC7533">
            <w:pPr>
              <w:rPr>
                <w:lang w:val="en-GB"/>
              </w:rPr>
            </w:pPr>
            <w:r w:rsidRPr="00685022">
              <w:rPr>
                <w:lang w:val="en-GB"/>
              </w:rPr>
              <w:t>15:10-16:45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Pr="00685022" w:rsidRDefault="003C10E5" w:rsidP="00177B1D">
            <w:pPr>
              <w:tabs>
                <w:tab w:val="left" w:pos="3060"/>
              </w:tabs>
              <w:rPr>
                <w:lang w:val="en-GB"/>
              </w:rPr>
            </w:pPr>
            <w:r>
              <w:rPr>
                <w:lang w:val="en-GB"/>
              </w:rPr>
              <w:t>M (102)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Pr="00685022" w:rsidRDefault="003C10E5" w:rsidP="00BC7533">
            <w:pPr>
              <w:rPr>
                <w:i/>
                <w:lang w:val="en-GB"/>
              </w:rPr>
            </w:pPr>
            <w:r w:rsidRPr="00685022">
              <w:rPr>
                <w:i/>
                <w:lang w:val="en-GB"/>
              </w:rPr>
              <w:t>Tim Noble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Pr="00685022" w:rsidRDefault="003C10E5" w:rsidP="005F7D69">
            <w:pPr>
              <w:rPr>
                <w:lang w:val="en-GB"/>
              </w:rPr>
            </w:pPr>
            <w:r>
              <w:rPr>
                <w:bCs/>
                <w:lang w:val="en-GB"/>
              </w:rPr>
              <w:t>Introduction to Latin American Liberation Theology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Pr="00685022" w:rsidRDefault="003C10E5" w:rsidP="00BC753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RET6043A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Pr="00685022" w:rsidRDefault="00685022" w:rsidP="00BC7533">
            <w:pPr>
              <w:jc w:val="center"/>
              <w:rPr>
                <w:lang w:val="en-GB"/>
              </w:rPr>
            </w:pPr>
            <w:r w:rsidRPr="00685022">
              <w:rPr>
                <w:lang w:val="en-GB"/>
              </w:rPr>
              <w:t>S 6</w:t>
            </w:r>
          </w:p>
        </w:tc>
      </w:tr>
      <w:tr w:rsidR="00E73A4A" w:rsidRPr="00685022" w:rsidTr="0084220A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4A" w:rsidRPr="00685022" w:rsidRDefault="00E73A4A" w:rsidP="0084220A">
            <w:pPr>
              <w:rPr>
                <w:lang w:val="en-GB"/>
              </w:rPr>
            </w:pPr>
            <w:r w:rsidRPr="00685022">
              <w:rPr>
                <w:lang w:val="en-GB"/>
              </w:rPr>
              <w:t>16:50-18:25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4A" w:rsidRPr="00685022" w:rsidRDefault="00E73A4A" w:rsidP="0084220A">
            <w:pPr>
              <w:rPr>
                <w:lang w:val="en-GB"/>
              </w:rPr>
            </w:pPr>
            <w:r w:rsidRPr="00685022">
              <w:rPr>
                <w:lang w:val="en-GB"/>
              </w:rPr>
              <w:t>C (103)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4A" w:rsidRPr="00685022" w:rsidRDefault="00E73A4A" w:rsidP="0084220A">
            <w:pPr>
              <w:rPr>
                <w:i/>
                <w:lang w:val="en-GB"/>
              </w:rPr>
            </w:pPr>
            <w:r w:rsidRPr="00685022">
              <w:rPr>
                <w:i/>
                <w:lang w:val="en-GB"/>
              </w:rPr>
              <w:t>Hana Janečková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4A" w:rsidRPr="00685022" w:rsidRDefault="00E73A4A" w:rsidP="0084220A">
            <w:pPr>
              <w:rPr>
                <w:lang w:val="en-GB"/>
              </w:rPr>
            </w:pPr>
            <w:r w:rsidRPr="00685022">
              <w:rPr>
                <w:lang w:val="en-GB"/>
              </w:rPr>
              <w:t>Person Centred Approaches and their Use in Working with Frail Old People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4A" w:rsidRPr="00685022" w:rsidRDefault="00E73A4A" w:rsidP="0084220A">
            <w:pPr>
              <w:jc w:val="center"/>
              <w:rPr>
                <w:lang w:val="en-GB"/>
              </w:rPr>
            </w:pPr>
            <w:r w:rsidRPr="00685022">
              <w:rPr>
                <w:lang w:val="en-GB"/>
              </w:rPr>
              <w:t>RPZ102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4A" w:rsidRPr="00685022" w:rsidRDefault="00E73A4A" w:rsidP="0084220A">
            <w:pPr>
              <w:jc w:val="center"/>
              <w:rPr>
                <w:lang w:val="en-GB"/>
              </w:rPr>
            </w:pPr>
            <w:r w:rsidRPr="00685022">
              <w:rPr>
                <w:lang w:val="en-GB"/>
              </w:rPr>
              <w:t>L/P 5</w:t>
            </w:r>
          </w:p>
        </w:tc>
      </w:tr>
      <w:tr w:rsidR="00685022" w:rsidRPr="00685022" w:rsidTr="00554A05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85022" w:rsidRPr="00685022" w:rsidRDefault="00685022" w:rsidP="00843AE1">
            <w:pPr>
              <w:pStyle w:val="Nadpis1"/>
            </w:pPr>
            <w:r w:rsidRPr="00685022">
              <w:t>Thursday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85022" w:rsidRPr="00685022" w:rsidRDefault="00685022" w:rsidP="00843AE1">
            <w:pPr>
              <w:rPr>
                <w:lang w:val="en-GB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85022" w:rsidRPr="00685022" w:rsidRDefault="00685022" w:rsidP="00843AE1">
            <w:pPr>
              <w:rPr>
                <w:i/>
                <w:lang w:val="en-GB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85022" w:rsidRPr="00685022" w:rsidRDefault="00685022" w:rsidP="00843AE1">
            <w:pPr>
              <w:rPr>
                <w:lang w:val="en-GB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85022" w:rsidRPr="00685022" w:rsidRDefault="00685022" w:rsidP="00843AE1">
            <w:pPr>
              <w:jc w:val="center"/>
              <w:rPr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85022" w:rsidRPr="00685022" w:rsidRDefault="00685022" w:rsidP="00843AE1">
            <w:pPr>
              <w:jc w:val="center"/>
              <w:rPr>
                <w:lang w:val="en-GB"/>
              </w:rPr>
            </w:pPr>
          </w:p>
        </w:tc>
      </w:tr>
      <w:tr w:rsidR="00C8362E" w:rsidRPr="00685022" w:rsidTr="00554A05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2E" w:rsidRPr="00685022" w:rsidRDefault="00943C4B" w:rsidP="00F25BCB">
            <w:pPr>
              <w:rPr>
                <w:lang w:val="en-GB"/>
              </w:rPr>
            </w:pPr>
            <w:r>
              <w:rPr>
                <w:lang w:val="en-GB"/>
              </w:rPr>
              <w:t>13:30-15:00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2E" w:rsidRPr="00685022" w:rsidRDefault="00943C4B" w:rsidP="00D171FB">
            <w:pPr>
              <w:rPr>
                <w:lang w:val="en-GB"/>
              </w:rPr>
            </w:pPr>
            <w:r w:rsidRPr="00685022">
              <w:rPr>
                <w:lang w:val="en-GB"/>
              </w:rPr>
              <w:t>G (303)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2E" w:rsidRPr="00685022" w:rsidRDefault="007254BF" w:rsidP="00C8362E">
            <w:pPr>
              <w:rPr>
                <w:i/>
                <w:lang w:val="en-GB"/>
              </w:rPr>
            </w:pPr>
            <w:r w:rsidRPr="00685022">
              <w:rPr>
                <w:i/>
                <w:lang w:val="en-GB"/>
              </w:rPr>
              <w:t>Aleš Hoznauer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2E" w:rsidRPr="00685022" w:rsidRDefault="007254BF" w:rsidP="00C8362E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Czech for Foreigners Intermediate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2E" w:rsidRPr="00685022" w:rsidRDefault="007254BF" w:rsidP="00DB3676">
            <w:pPr>
              <w:jc w:val="center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RET9536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2E" w:rsidRPr="00685022" w:rsidRDefault="007254BF" w:rsidP="00D171F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P 4</w:t>
            </w:r>
          </w:p>
        </w:tc>
      </w:tr>
      <w:tr w:rsidR="007254BF" w:rsidRPr="00685022" w:rsidTr="00554A05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BF" w:rsidRPr="00685022" w:rsidRDefault="007254BF" w:rsidP="00D171FB">
            <w:pPr>
              <w:rPr>
                <w:lang w:val="en-GB"/>
              </w:rPr>
            </w:pPr>
            <w:r>
              <w:rPr>
                <w:lang w:val="en-GB"/>
              </w:rPr>
              <w:t>15:10-16:45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BF" w:rsidRPr="00685022" w:rsidRDefault="007254BF" w:rsidP="00D171FB">
            <w:pPr>
              <w:rPr>
                <w:lang w:val="en-GB"/>
              </w:rPr>
            </w:pPr>
            <w:r w:rsidRPr="00685022">
              <w:rPr>
                <w:lang w:val="en-GB"/>
              </w:rPr>
              <w:t>H (425)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BF" w:rsidRPr="00685022" w:rsidRDefault="005D0A74" w:rsidP="00D71991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>Petr Gallus, Jan Zámečník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BF" w:rsidRDefault="005D0A74" w:rsidP="005D0A74">
            <w:pPr>
              <w:rPr>
                <w:bCs/>
                <w:lang w:val="en-GB"/>
              </w:rPr>
            </w:pPr>
            <w:r w:rsidRPr="005D0A74">
              <w:rPr>
                <w:bCs/>
                <w:lang w:val="en-GB"/>
              </w:rPr>
              <w:t>Theological Ethics Seminar  (Christian Ethics - The End of the Law)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BF" w:rsidRDefault="005D0A74" w:rsidP="00DB3676">
            <w:pPr>
              <w:jc w:val="center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RET5042A *</w:t>
            </w:r>
            <w:r w:rsidRPr="005D0A74">
              <w:rPr>
                <w:bCs/>
                <w:lang w:val="en-GB"/>
              </w:rPr>
              <w:t xml:space="preserve"> RET5042A3</w:t>
            </w:r>
            <w:r>
              <w:rPr>
                <w:bCs/>
                <w:lang w:val="en-GB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BF" w:rsidRDefault="005D0A74" w:rsidP="00D171F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 6</w:t>
            </w:r>
          </w:p>
          <w:p w:rsidR="005D0A74" w:rsidRDefault="005D0A74" w:rsidP="00D171F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 3</w:t>
            </w:r>
          </w:p>
        </w:tc>
      </w:tr>
      <w:tr w:rsidR="00C8362E" w:rsidRPr="00685022" w:rsidTr="00554A05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2E" w:rsidRPr="00685022" w:rsidRDefault="00C8362E" w:rsidP="00D171FB">
            <w:pPr>
              <w:rPr>
                <w:lang w:val="en-GB"/>
              </w:rPr>
            </w:pPr>
            <w:r w:rsidRPr="00685022">
              <w:rPr>
                <w:lang w:val="en-GB"/>
              </w:rPr>
              <w:t>16:50-18:25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2E" w:rsidRPr="00685022" w:rsidRDefault="00C8362E" w:rsidP="00D171FB">
            <w:pPr>
              <w:rPr>
                <w:lang w:val="en-GB"/>
              </w:rPr>
            </w:pPr>
            <w:r w:rsidRPr="00685022">
              <w:rPr>
                <w:lang w:val="en-GB"/>
              </w:rPr>
              <w:t>E (308)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2E" w:rsidRPr="00685022" w:rsidRDefault="00C8362E" w:rsidP="008075EF">
            <w:pPr>
              <w:rPr>
                <w:i/>
                <w:lang w:val="en-GB"/>
              </w:rPr>
            </w:pPr>
            <w:r w:rsidRPr="00685022">
              <w:rPr>
                <w:i/>
                <w:lang w:val="en-GB"/>
              </w:rPr>
              <w:t>Hana Janečková, Eva Křížová, Jaroslava Šťastná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2E" w:rsidRPr="00685022" w:rsidRDefault="00C8362E" w:rsidP="00D171FB">
            <w:pPr>
              <w:rPr>
                <w:bCs/>
                <w:lang w:val="en-GB"/>
              </w:rPr>
            </w:pPr>
            <w:r w:rsidRPr="00685022">
              <w:rPr>
                <w:bCs/>
                <w:lang w:val="en-GB"/>
              </w:rPr>
              <w:t>Social Work in the Czech Republic I: Current Situation and Challenges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2E" w:rsidRPr="00685022" w:rsidRDefault="00C8362E" w:rsidP="00D171FB">
            <w:pPr>
              <w:jc w:val="center"/>
              <w:rPr>
                <w:lang w:val="en-GB"/>
              </w:rPr>
            </w:pPr>
            <w:r w:rsidRPr="00685022">
              <w:rPr>
                <w:lang w:val="en-GB"/>
              </w:rPr>
              <w:t>RPZ02B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2E" w:rsidRPr="00685022" w:rsidRDefault="00C8362E" w:rsidP="00D171FB">
            <w:pPr>
              <w:jc w:val="center"/>
              <w:rPr>
                <w:lang w:val="en-GB"/>
              </w:rPr>
            </w:pPr>
            <w:r w:rsidRPr="00685022">
              <w:rPr>
                <w:lang w:val="en-GB"/>
              </w:rPr>
              <w:t>L/S 5</w:t>
            </w:r>
          </w:p>
        </w:tc>
      </w:tr>
      <w:tr w:rsidR="00C8362E" w:rsidRPr="00685022" w:rsidTr="00554A05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C8362E" w:rsidRPr="00685022" w:rsidRDefault="00C8362E" w:rsidP="00843AE1">
            <w:pPr>
              <w:pStyle w:val="Nadpis1"/>
            </w:pPr>
            <w:r w:rsidRPr="00685022">
              <w:t>Friday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C8362E" w:rsidRPr="00685022" w:rsidRDefault="00C8362E" w:rsidP="00843AE1">
            <w:pPr>
              <w:rPr>
                <w:lang w:val="en-GB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C8362E" w:rsidRPr="00685022" w:rsidRDefault="00C8362E" w:rsidP="00843AE1">
            <w:pPr>
              <w:rPr>
                <w:i/>
                <w:lang w:val="en-GB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C8362E" w:rsidRPr="00685022" w:rsidRDefault="00C8362E" w:rsidP="00843AE1">
            <w:pPr>
              <w:rPr>
                <w:lang w:val="en-GB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C8362E" w:rsidRPr="00685022" w:rsidRDefault="00C8362E" w:rsidP="00843AE1">
            <w:pPr>
              <w:jc w:val="center"/>
              <w:rPr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C8362E" w:rsidRPr="00685022" w:rsidRDefault="00C8362E" w:rsidP="00843AE1">
            <w:pPr>
              <w:jc w:val="center"/>
              <w:rPr>
                <w:lang w:val="en-GB"/>
              </w:rPr>
            </w:pPr>
          </w:p>
        </w:tc>
      </w:tr>
      <w:tr w:rsidR="003C10E5" w:rsidRPr="00685022" w:rsidTr="00554A05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0E5" w:rsidRPr="00685022" w:rsidRDefault="003C10E5" w:rsidP="004C6837">
            <w:pPr>
              <w:rPr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0E5" w:rsidRPr="00685022" w:rsidRDefault="003C10E5" w:rsidP="004C6837">
            <w:pPr>
              <w:rPr>
                <w:lang w:val="en-GB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0E5" w:rsidRPr="00685022" w:rsidRDefault="003C10E5" w:rsidP="004C6837">
            <w:pPr>
              <w:rPr>
                <w:i/>
                <w:lang w:val="en-GB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0E5" w:rsidRPr="00685022" w:rsidRDefault="003C10E5" w:rsidP="004C6837">
            <w:pPr>
              <w:jc w:val="both"/>
              <w:rPr>
                <w:lang w:val="en-GB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0E5" w:rsidRPr="00685022" w:rsidRDefault="003C10E5" w:rsidP="004C6837">
            <w:pPr>
              <w:jc w:val="center"/>
              <w:rPr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0E5" w:rsidRPr="00685022" w:rsidRDefault="003C10E5" w:rsidP="004C6837">
            <w:pPr>
              <w:jc w:val="center"/>
              <w:rPr>
                <w:lang w:val="en-GB"/>
              </w:rPr>
            </w:pPr>
          </w:p>
        </w:tc>
      </w:tr>
      <w:tr w:rsidR="00554A05" w:rsidRPr="00685022" w:rsidTr="005257E3">
        <w:tc>
          <w:tcPr>
            <w:tcW w:w="143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554A05" w:rsidRPr="00554A05" w:rsidRDefault="00554A05" w:rsidP="00554A05">
            <w:pPr>
              <w:rPr>
                <w:b/>
                <w:lang w:val="en-GB"/>
              </w:rPr>
            </w:pPr>
            <w:r w:rsidRPr="00554A05">
              <w:rPr>
                <w:b/>
                <w:lang w:val="en-GB"/>
              </w:rPr>
              <w:t>Block seminars</w:t>
            </w:r>
          </w:p>
        </w:tc>
      </w:tr>
      <w:tr w:rsidR="00554A05" w:rsidRPr="00685022" w:rsidTr="00554A05">
        <w:tc>
          <w:tcPr>
            <w:tcW w:w="2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A05" w:rsidRPr="00685022" w:rsidRDefault="006A0CC2" w:rsidP="004C6837">
            <w:pPr>
              <w:rPr>
                <w:lang w:val="en-GB"/>
              </w:rPr>
            </w:pPr>
            <w:r>
              <w:rPr>
                <w:szCs w:val="20"/>
                <w:lang w:val="en-GB"/>
              </w:rPr>
              <w:t xml:space="preserve">Thursday 27 February </w:t>
            </w:r>
            <w:r w:rsidRPr="00CA4BCE">
              <w:rPr>
                <w:szCs w:val="20"/>
                <w:lang w:val="en-GB"/>
              </w:rPr>
              <w:t xml:space="preserve"> (10.00-12.30)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A05" w:rsidRPr="006A0CC2" w:rsidRDefault="006A0CC2" w:rsidP="006A0CC2">
            <w:pPr>
              <w:rPr>
                <w:i/>
                <w:lang w:val="en-GB"/>
              </w:rPr>
            </w:pPr>
            <w:r w:rsidRPr="006A0CC2">
              <w:rPr>
                <w:i/>
                <w:szCs w:val="20"/>
                <w:lang w:val="en-GB"/>
              </w:rPr>
              <w:t>Shua Kisilevitz from Tel Aviv University</w:t>
            </w:r>
            <w:r w:rsidR="00554A05" w:rsidRPr="006A0CC2">
              <w:rPr>
                <w:i/>
                <w:lang w:val="en-GB"/>
              </w:rPr>
              <w:t>, Filip Čapek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A05" w:rsidRPr="00685022" w:rsidRDefault="006A0CC2" w:rsidP="006A0CC2">
            <w:pPr>
              <w:rPr>
                <w:lang w:val="en-GB"/>
              </w:rPr>
            </w:pPr>
            <w:r w:rsidRPr="006A0CC2">
              <w:t>State and Cult Formation in Judah: An Iron Age Administrative and Cultic Centre at Tel Moza Near Jerusalem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A05" w:rsidRPr="00685022" w:rsidRDefault="006A0CC2" w:rsidP="004C6837">
            <w:pPr>
              <w:jc w:val="center"/>
              <w:rPr>
                <w:lang w:val="en-GB"/>
              </w:rPr>
            </w:pPr>
            <w:r w:rsidRPr="006A0CC2">
              <w:t>RET1072B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A05" w:rsidRPr="00685022" w:rsidRDefault="00554A05" w:rsidP="004C683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 2</w:t>
            </w:r>
          </w:p>
        </w:tc>
      </w:tr>
    </w:tbl>
    <w:p w:rsidR="0028541E" w:rsidRPr="00685022" w:rsidRDefault="0028541E" w:rsidP="0028541E">
      <w:pPr>
        <w:rPr>
          <w:lang w:val="en-GB"/>
        </w:rPr>
      </w:pPr>
      <w:r w:rsidRPr="00685022">
        <w:rPr>
          <w:lang w:val="en-GB"/>
        </w:rPr>
        <w:t>In the credits column, L = lecture, S = seminar, P = practice</w:t>
      </w:r>
    </w:p>
    <w:p w:rsidR="00554A05" w:rsidRPr="00685022" w:rsidRDefault="008468FC" w:rsidP="0028541E">
      <w:pPr>
        <w:rPr>
          <w:lang w:val="en-GB"/>
        </w:rPr>
      </w:pPr>
      <w:r w:rsidRPr="00685022">
        <w:rPr>
          <w:lang w:val="en-GB"/>
        </w:rPr>
        <w:t xml:space="preserve">* Courses </w:t>
      </w:r>
      <w:r w:rsidR="005D0A74">
        <w:rPr>
          <w:lang w:val="en-GB"/>
        </w:rPr>
        <w:t>RET5042A</w:t>
      </w:r>
      <w:r w:rsidR="00816EEA">
        <w:rPr>
          <w:lang w:val="en-GB"/>
        </w:rPr>
        <w:t xml:space="preserve"> and </w:t>
      </w:r>
      <w:r w:rsidR="005D0A74">
        <w:rPr>
          <w:lang w:val="en-GB"/>
        </w:rPr>
        <w:t>RET5042A3</w:t>
      </w:r>
      <w:r w:rsidRPr="00685022">
        <w:rPr>
          <w:lang w:val="en-GB"/>
        </w:rPr>
        <w:t xml:space="preserve"> are basically the same course, but depending on the amount of work you do you will obtain a different</w:t>
      </w:r>
      <w:r w:rsidR="00420E18" w:rsidRPr="00685022">
        <w:rPr>
          <w:lang w:val="en-GB"/>
        </w:rPr>
        <w:t xml:space="preserve"> number of credits. The teacher</w:t>
      </w:r>
      <w:r w:rsidRPr="00685022">
        <w:rPr>
          <w:lang w:val="en-GB"/>
        </w:rPr>
        <w:t xml:space="preserve"> will explain this in the first session.</w:t>
      </w:r>
    </w:p>
    <w:sectPr w:rsidR="00554A05" w:rsidRPr="00685022" w:rsidSect="003D64FC">
      <w:pgSz w:w="16838" w:h="11906" w:orient="landscape" w:code="9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7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1E"/>
    <w:rsid w:val="00092D8F"/>
    <w:rsid w:val="000A69D8"/>
    <w:rsid w:val="000C3D9A"/>
    <w:rsid w:val="000F39D0"/>
    <w:rsid w:val="001047DB"/>
    <w:rsid w:val="00116E92"/>
    <w:rsid w:val="0012534D"/>
    <w:rsid w:val="001271D6"/>
    <w:rsid w:val="00177B1D"/>
    <w:rsid w:val="00181D9C"/>
    <w:rsid w:val="001A3CC9"/>
    <w:rsid w:val="001C05E9"/>
    <w:rsid w:val="001D1268"/>
    <w:rsid w:val="001D463E"/>
    <w:rsid w:val="002102BA"/>
    <w:rsid w:val="0021361B"/>
    <w:rsid w:val="00215236"/>
    <w:rsid w:val="00245F5A"/>
    <w:rsid w:val="0028541E"/>
    <w:rsid w:val="00296C1A"/>
    <w:rsid w:val="002971A0"/>
    <w:rsid w:val="002A7EF8"/>
    <w:rsid w:val="002D54C6"/>
    <w:rsid w:val="00302BA9"/>
    <w:rsid w:val="00307703"/>
    <w:rsid w:val="00371A71"/>
    <w:rsid w:val="00383959"/>
    <w:rsid w:val="003B608B"/>
    <w:rsid w:val="003C10E5"/>
    <w:rsid w:val="003C44AE"/>
    <w:rsid w:val="003D64FC"/>
    <w:rsid w:val="004010D8"/>
    <w:rsid w:val="00413935"/>
    <w:rsid w:val="00420E18"/>
    <w:rsid w:val="00423C26"/>
    <w:rsid w:val="00440913"/>
    <w:rsid w:val="00452D2E"/>
    <w:rsid w:val="00485FB6"/>
    <w:rsid w:val="00494941"/>
    <w:rsid w:val="004A4C58"/>
    <w:rsid w:val="004B48A8"/>
    <w:rsid w:val="004B69E2"/>
    <w:rsid w:val="004C6837"/>
    <w:rsid w:val="004D3420"/>
    <w:rsid w:val="004D72EE"/>
    <w:rsid w:val="004F0FCE"/>
    <w:rsid w:val="004F6522"/>
    <w:rsid w:val="0050298A"/>
    <w:rsid w:val="0050635E"/>
    <w:rsid w:val="005163E8"/>
    <w:rsid w:val="00517F5F"/>
    <w:rsid w:val="00524190"/>
    <w:rsid w:val="005509CA"/>
    <w:rsid w:val="00554A05"/>
    <w:rsid w:val="00560B30"/>
    <w:rsid w:val="0058237D"/>
    <w:rsid w:val="00585E95"/>
    <w:rsid w:val="005D0A74"/>
    <w:rsid w:val="005D7FB7"/>
    <w:rsid w:val="005E22D6"/>
    <w:rsid w:val="005E7853"/>
    <w:rsid w:val="005F6DD9"/>
    <w:rsid w:val="005F7D69"/>
    <w:rsid w:val="00601EB3"/>
    <w:rsid w:val="00610114"/>
    <w:rsid w:val="00622AEB"/>
    <w:rsid w:val="00635823"/>
    <w:rsid w:val="00685022"/>
    <w:rsid w:val="006A0CC2"/>
    <w:rsid w:val="006A3632"/>
    <w:rsid w:val="006C3B9F"/>
    <w:rsid w:val="006F0100"/>
    <w:rsid w:val="006F11ED"/>
    <w:rsid w:val="007254BF"/>
    <w:rsid w:val="00734C25"/>
    <w:rsid w:val="00747A1D"/>
    <w:rsid w:val="007539E5"/>
    <w:rsid w:val="00767A81"/>
    <w:rsid w:val="00793586"/>
    <w:rsid w:val="007937D6"/>
    <w:rsid w:val="007A3DC8"/>
    <w:rsid w:val="007C1F5E"/>
    <w:rsid w:val="007F2EEF"/>
    <w:rsid w:val="008075EF"/>
    <w:rsid w:val="00813BB4"/>
    <w:rsid w:val="00816994"/>
    <w:rsid w:val="00816AAF"/>
    <w:rsid w:val="00816EEA"/>
    <w:rsid w:val="00843AE1"/>
    <w:rsid w:val="008468FC"/>
    <w:rsid w:val="00856481"/>
    <w:rsid w:val="00873E7B"/>
    <w:rsid w:val="008808A1"/>
    <w:rsid w:val="008A135B"/>
    <w:rsid w:val="008C204A"/>
    <w:rsid w:val="00933849"/>
    <w:rsid w:val="00943C4B"/>
    <w:rsid w:val="00951397"/>
    <w:rsid w:val="009A5B78"/>
    <w:rsid w:val="009D3743"/>
    <w:rsid w:val="009D39F6"/>
    <w:rsid w:val="009E3575"/>
    <w:rsid w:val="00A27CEC"/>
    <w:rsid w:val="00A4293C"/>
    <w:rsid w:val="00A91505"/>
    <w:rsid w:val="00A92B03"/>
    <w:rsid w:val="00AB4B1D"/>
    <w:rsid w:val="00AE4A99"/>
    <w:rsid w:val="00B10317"/>
    <w:rsid w:val="00B27001"/>
    <w:rsid w:val="00B417DA"/>
    <w:rsid w:val="00B51605"/>
    <w:rsid w:val="00B522B7"/>
    <w:rsid w:val="00B91BB5"/>
    <w:rsid w:val="00BC7533"/>
    <w:rsid w:val="00C07F6C"/>
    <w:rsid w:val="00C14C06"/>
    <w:rsid w:val="00C1532F"/>
    <w:rsid w:val="00C23545"/>
    <w:rsid w:val="00C52442"/>
    <w:rsid w:val="00C652AA"/>
    <w:rsid w:val="00C81EEE"/>
    <w:rsid w:val="00C8362E"/>
    <w:rsid w:val="00C945F4"/>
    <w:rsid w:val="00CC2CF5"/>
    <w:rsid w:val="00CD4408"/>
    <w:rsid w:val="00CD520A"/>
    <w:rsid w:val="00CD5E28"/>
    <w:rsid w:val="00CE3DB7"/>
    <w:rsid w:val="00D171FB"/>
    <w:rsid w:val="00D3227E"/>
    <w:rsid w:val="00D70071"/>
    <w:rsid w:val="00D71991"/>
    <w:rsid w:val="00D924C4"/>
    <w:rsid w:val="00DB3676"/>
    <w:rsid w:val="00DB5362"/>
    <w:rsid w:val="00DC27EA"/>
    <w:rsid w:val="00DC6E8B"/>
    <w:rsid w:val="00E06A0C"/>
    <w:rsid w:val="00E16795"/>
    <w:rsid w:val="00E620EC"/>
    <w:rsid w:val="00E70FFC"/>
    <w:rsid w:val="00E73A4A"/>
    <w:rsid w:val="00E779C1"/>
    <w:rsid w:val="00F150DF"/>
    <w:rsid w:val="00F172F7"/>
    <w:rsid w:val="00F31053"/>
    <w:rsid w:val="00F8293A"/>
    <w:rsid w:val="00F87573"/>
    <w:rsid w:val="00FA683B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8541E"/>
    <w:rPr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qFormat/>
    <w:rsid w:val="0028541E"/>
    <w:pPr>
      <w:keepNext/>
      <w:outlineLvl w:val="0"/>
    </w:pPr>
    <w:rPr>
      <w:b/>
      <w:bCs/>
      <w:lang w:val="en-GB"/>
    </w:rPr>
  </w:style>
  <w:style w:type="paragraph" w:styleId="Nadpis2">
    <w:name w:val="heading 2"/>
    <w:basedOn w:val="Normln"/>
    <w:next w:val="Normln"/>
    <w:qFormat/>
    <w:rsid w:val="0028541E"/>
    <w:pPr>
      <w:keepNext/>
      <w:jc w:val="right"/>
      <w:outlineLvl w:val="1"/>
    </w:pPr>
    <w:rPr>
      <w:b/>
      <w:bCs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8541E"/>
    <w:rPr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qFormat/>
    <w:rsid w:val="0028541E"/>
    <w:pPr>
      <w:keepNext/>
      <w:outlineLvl w:val="0"/>
    </w:pPr>
    <w:rPr>
      <w:b/>
      <w:bCs/>
      <w:lang w:val="en-GB"/>
    </w:rPr>
  </w:style>
  <w:style w:type="paragraph" w:styleId="Nadpis2">
    <w:name w:val="heading 2"/>
    <w:basedOn w:val="Normln"/>
    <w:next w:val="Normln"/>
    <w:qFormat/>
    <w:rsid w:val="0028541E"/>
    <w:pPr>
      <w:keepNext/>
      <w:jc w:val="right"/>
      <w:outlineLvl w:val="1"/>
    </w:pPr>
    <w:rPr>
      <w:b/>
      <w:bCs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4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COURSES IN GERMAN AND ENGLISH, summer semester 2010</vt:lpstr>
    </vt:vector>
  </TitlesOfParts>
  <Company>UK ETF</Company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COURSES IN GERMAN AND ENGLISH, summer semester 2010</dc:title>
  <dc:creator>Administrator</dc:creator>
  <cp:lastModifiedBy>uzivatel</cp:lastModifiedBy>
  <cp:revision>10</cp:revision>
  <cp:lastPrinted>2019-01-17T09:32:00Z</cp:lastPrinted>
  <dcterms:created xsi:type="dcterms:W3CDTF">2019-10-14T13:53:00Z</dcterms:created>
  <dcterms:modified xsi:type="dcterms:W3CDTF">2020-02-05T11:03:00Z</dcterms:modified>
</cp:coreProperties>
</file>